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F4" w:rsidRDefault="007675F4" w:rsidP="0076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83F" w:rsidRDefault="00E7383F" w:rsidP="00767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9216A" w:rsidRDefault="007675F4" w:rsidP="00F044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3F">
        <w:rPr>
          <w:rFonts w:ascii="Times New Roman" w:hAnsi="Times New Roman" w:cs="Times New Roman"/>
          <w:sz w:val="28"/>
          <w:szCs w:val="28"/>
        </w:rPr>
        <w:t>общественных территорий городского округа город Михайловка Волгоградской области</w:t>
      </w:r>
      <w:r w:rsidR="00F044B0">
        <w:rPr>
          <w:rFonts w:ascii="Times New Roman" w:hAnsi="Times New Roman" w:cs="Times New Roman"/>
          <w:sz w:val="28"/>
          <w:szCs w:val="28"/>
        </w:rPr>
        <w:t xml:space="preserve"> для рейтингового голосования</w:t>
      </w:r>
    </w:p>
    <w:p w:rsidR="00F044B0" w:rsidRDefault="00F044B0" w:rsidP="00F044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17"/>
      </w:tblGrid>
      <w:tr w:rsidR="00F044B0" w:rsidRPr="0097185B" w:rsidTr="00F044B0">
        <w:trPr>
          <w:jc w:val="center"/>
        </w:trPr>
        <w:tc>
          <w:tcPr>
            <w:tcW w:w="828" w:type="dxa"/>
          </w:tcPr>
          <w:p w:rsidR="00F044B0" w:rsidRPr="00543922" w:rsidRDefault="00F044B0" w:rsidP="0033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92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17" w:type="dxa"/>
          </w:tcPr>
          <w:p w:rsidR="00F044B0" w:rsidRPr="00543922" w:rsidRDefault="00F044B0" w:rsidP="00330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922">
              <w:rPr>
                <w:rFonts w:ascii="Times New Roman" w:hAnsi="Times New Roman"/>
                <w:sz w:val="28"/>
                <w:szCs w:val="28"/>
                <w:lang w:eastAsia="ru-RU"/>
              </w:rPr>
              <w:t>Месторасположение территории общего пользования</w:t>
            </w:r>
          </w:p>
        </w:tc>
      </w:tr>
      <w:tr w:rsidR="00F044B0" w:rsidRPr="00E97125" w:rsidTr="00F044B0">
        <w:trPr>
          <w:jc w:val="center"/>
        </w:trPr>
        <w:tc>
          <w:tcPr>
            <w:tcW w:w="828" w:type="dxa"/>
          </w:tcPr>
          <w:p w:rsidR="00F044B0" w:rsidRPr="00543922" w:rsidRDefault="00330D62" w:rsidP="0033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9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7" w:type="dxa"/>
          </w:tcPr>
          <w:p w:rsidR="00F044B0" w:rsidRPr="00543922" w:rsidRDefault="00F044B0" w:rsidP="0033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922">
              <w:rPr>
                <w:rFonts w:ascii="Times New Roman" w:hAnsi="Times New Roman"/>
                <w:sz w:val="28"/>
                <w:szCs w:val="28"/>
              </w:rPr>
              <w:t>ул. 2 Краснознаменская,</w:t>
            </w:r>
            <w:r w:rsidR="00330D62" w:rsidRPr="00543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922">
              <w:rPr>
                <w:rFonts w:ascii="Times New Roman" w:hAnsi="Times New Roman"/>
                <w:sz w:val="28"/>
                <w:szCs w:val="28"/>
              </w:rPr>
              <w:t>г. Михайловка</w:t>
            </w:r>
          </w:p>
        </w:tc>
      </w:tr>
      <w:tr w:rsidR="00F044B0" w:rsidRPr="00E97125" w:rsidTr="00F044B0">
        <w:trPr>
          <w:jc w:val="center"/>
        </w:trPr>
        <w:tc>
          <w:tcPr>
            <w:tcW w:w="828" w:type="dxa"/>
          </w:tcPr>
          <w:p w:rsidR="00F044B0" w:rsidRPr="00543922" w:rsidRDefault="00330D62" w:rsidP="0033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9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7" w:type="dxa"/>
          </w:tcPr>
          <w:p w:rsidR="00F044B0" w:rsidRPr="00543922" w:rsidRDefault="00F044B0" w:rsidP="0033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922">
              <w:rPr>
                <w:rFonts w:ascii="Times New Roman" w:hAnsi="Times New Roman"/>
                <w:sz w:val="28"/>
                <w:szCs w:val="28"/>
              </w:rPr>
              <w:t>Территория, прилегающая к ГДК со стороны</w:t>
            </w:r>
            <w:r w:rsidR="00543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922">
              <w:rPr>
                <w:rFonts w:ascii="Times New Roman" w:hAnsi="Times New Roman"/>
                <w:sz w:val="28"/>
                <w:szCs w:val="28"/>
              </w:rPr>
              <w:t>ул. Магистральная, г. Михайловка</w:t>
            </w:r>
          </w:p>
        </w:tc>
      </w:tr>
      <w:tr w:rsidR="00F044B0" w:rsidRPr="00E97125" w:rsidTr="00F044B0">
        <w:trPr>
          <w:jc w:val="center"/>
        </w:trPr>
        <w:tc>
          <w:tcPr>
            <w:tcW w:w="828" w:type="dxa"/>
          </w:tcPr>
          <w:p w:rsidR="00F044B0" w:rsidRPr="00543922" w:rsidRDefault="00330D62" w:rsidP="0033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9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7" w:type="dxa"/>
          </w:tcPr>
          <w:p w:rsidR="00F044B0" w:rsidRPr="00543922" w:rsidRDefault="00F044B0" w:rsidP="00330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922">
              <w:rPr>
                <w:rFonts w:ascii="Times New Roman" w:hAnsi="Times New Roman"/>
                <w:sz w:val="28"/>
                <w:szCs w:val="28"/>
              </w:rPr>
              <w:t>Парк Победы, г. Михайловка</w:t>
            </w:r>
          </w:p>
        </w:tc>
      </w:tr>
    </w:tbl>
    <w:p w:rsidR="00F044B0" w:rsidRPr="00F044B0" w:rsidRDefault="00F044B0" w:rsidP="00F044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E7383F" w:rsidRDefault="00E7383F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330D62" w:rsidRDefault="00330D62" w:rsidP="007675F4">
      <w:pPr>
        <w:rPr>
          <w:rFonts w:asciiTheme="minorHAnsi" w:eastAsiaTheme="minorEastAsia" w:hAnsiTheme="minorHAnsi" w:cstheme="minorBidi"/>
          <w:lang w:eastAsia="ru-RU"/>
        </w:rPr>
      </w:pPr>
    </w:p>
    <w:sectPr w:rsidR="00330D62" w:rsidSect="00212CDC">
      <w:headerReference w:type="first" r:id="rId7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8C" w:rsidRDefault="002E738C">
      <w:r>
        <w:separator/>
      </w:r>
    </w:p>
  </w:endnote>
  <w:endnote w:type="continuationSeparator" w:id="1">
    <w:p w:rsidR="002E738C" w:rsidRDefault="002E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8C" w:rsidRDefault="002E738C">
      <w:r>
        <w:separator/>
      </w:r>
    </w:p>
  </w:footnote>
  <w:footnote w:type="continuationSeparator" w:id="1">
    <w:p w:rsidR="002E738C" w:rsidRDefault="002E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F4" w:rsidRDefault="007675F4" w:rsidP="007675F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075"/>
    <w:rsid w:val="00021B5F"/>
    <w:rsid w:val="00030BE0"/>
    <w:rsid w:val="00062427"/>
    <w:rsid w:val="00076D16"/>
    <w:rsid w:val="000808E3"/>
    <w:rsid w:val="0009708D"/>
    <w:rsid w:val="000A6BAF"/>
    <w:rsid w:val="000C03D5"/>
    <w:rsid w:val="000C0779"/>
    <w:rsid w:val="000C655C"/>
    <w:rsid w:val="000D2A10"/>
    <w:rsid w:val="000D6381"/>
    <w:rsid w:val="000E48E2"/>
    <w:rsid w:val="00104C60"/>
    <w:rsid w:val="00105523"/>
    <w:rsid w:val="001523E1"/>
    <w:rsid w:val="00153B49"/>
    <w:rsid w:val="00166534"/>
    <w:rsid w:val="001948EB"/>
    <w:rsid w:val="001B4F40"/>
    <w:rsid w:val="001C2F78"/>
    <w:rsid w:val="001D4C13"/>
    <w:rsid w:val="001D6020"/>
    <w:rsid w:val="001E1E7F"/>
    <w:rsid w:val="001F11FA"/>
    <w:rsid w:val="001F4737"/>
    <w:rsid w:val="00212CDC"/>
    <w:rsid w:val="002137F6"/>
    <w:rsid w:val="002140D6"/>
    <w:rsid w:val="002209C5"/>
    <w:rsid w:val="00225C0C"/>
    <w:rsid w:val="00233C5E"/>
    <w:rsid w:val="00240D51"/>
    <w:rsid w:val="002562A6"/>
    <w:rsid w:val="002B2232"/>
    <w:rsid w:val="002B50E1"/>
    <w:rsid w:val="002C2AFC"/>
    <w:rsid w:val="002D63E4"/>
    <w:rsid w:val="002E3D7D"/>
    <w:rsid w:val="002E5465"/>
    <w:rsid w:val="002E738C"/>
    <w:rsid w:val="002F0593"/>
    <w:rsid w:val="002F5CCD"/>
    <w:rsid w:val="00314C29"/>
    <w:rsid w:val="003158E6"/>
    <w:rsid w:val="00317FB5"/>
    <w:rsid w:val="0032546B"/>
    <w:rsid w:val="00326E81"/>
    <w:rsid w:val="0032710D"/>
    <w:rsid w:val="00330D62"/>
    <w:rsid w:val="0033247C"/>
    <w:rsid w:val="00353360"/>
    <w:rsid w:val="00374288"/>
    <w:rsid w:val="00394AC5"/>
    <w:rsid w:val="003A55EE"/>
    <w:rsid w:val="003D1585"/>
    <w:rsid w:val="003D5D07"/>
    <w:rsid w:val="003F0BE9"/>
    <w:rsid w:val="004002CD"/>
    <w:rsid w:val="0040446F"/>
    <w:rsid w:val="004128DC"/>
    <w:rsid w:val="004276E9"/>
    <w:rsid w:val="00441D92"/>
    <w:rsid w:val="004544DB"/>
    <w:rsid w:val="00454C94"/>
    <w:rsid w:val="00462197"/>
    <w:rsid w:val="00474B55"/>
    <w:rsid w:val="00474D38"/>
    <w:rsid w:val="0047504B"/>
    <w:rsid w:val="00481A47"/>
    <w:rsid w:val="004A704F"/>
    <w:rsid w:val="004C3849"/>
    <w:rsid w:val="004D0494"/>
    <w:rsid w:val="004F72AF"/>
    <w:rsid w:val="00522697"/>
    <w:rsid w:val="00543922"/>
    <w:rsid w:val="00547E06"/>
    <w:rsid w:val="005604AD"/>
    <w:rsid w:val="00564E7D"/>
    <w:rsid w:val="00590782"/>
    <w:rsid w:val="005A09B1"/>
    <w:rsid w:val="005A68B6"/>
    <w:rsid w:val="005C1650"/>
    <w:rsid w:val="005C2B5B"/>
    <w:rsid w:val="005D072A"/>
    <w:rsid w:val="005D0E19"/>
    <w:rsid w:val="005D2E17"/>
    <w:rsid w:val="005E0E96"/>
    <w:rsid w:val="005E33D6"/>
    <w:rsid w:val="00610C25"/>
    <w:rsid w:val="00626186"/>
    <w:rsid w:val="00627DC8"/>
    <w:rsid w:val="0066025D"/>
    <w:rsid w:val="00673F6B"/>
    <w:rsid w:val="0068728D"/>
    <w:rsid w:val="006A043F"/>
    <w:rsid w:val="006A4D2B"/>
    <w:rsid w:val="006A6E11"/>
    <w:rsid w:val="006C5C67"/>
    <w:rsid w:val="006D4435"/>
    <w:rsid w:val="006D7142"/>
    <w:rsid w:val="007036B5"/>
    <w:rsid w:val="007079A6"/>
    <w:rsid w:val="00711F99"/>
    <w:rsid w:val="007125E0"/>
    <w:rsid w:val="007330B5"/>
    <w:rsid w:val="00747949"/>
    <w:rsid w:val="00762791"/>
    <w:rsid w:val="007675F4"/>
    <w:rsid w:val="00792FBF"/>
    <w:rsid w:val="007A101F"/>
    <w:rsid w:val="007A1893"/>
    <w:rsid w:val="007A1B8A"/>
    <w:rsid w:val="007A51DA"/>
    <w:rsid w:val="007B178D"/>
    <w:rsid w:val="007B292D"/>
    <w:rsid w:val="007B41C6"/>
    <w:rsid w:val="007C4150"/>
    <w:rsid w:val="007D217B"/>
    <w:rsid w:val="007F201C"/>
    <w:rsid w:val="007F78B1"/>
    <w:rsid w:val="007F791A"/>
    <w:rsid w:val="00810650"/>
    <w:rsid w:val="0085609E"/>
    <w:rsid w:val="00862165"/>
    <w:rsid w:val="008623FA"/>
    <w:rsid w:val="00862BD1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92D46"/>
    <w:rsid w:val="0099778F"/>
    <w:rsid w:val="00997A6E"/>
    <w:rsid w:val="009C2A25"/>
    <w:rsid w:val="009C2D2F"/>
    <w:rsid w:val="009C44B7"/>
    <w:rsid w:val="009D0407"/>
    <w:rsid w:val="009D4E21"/>
    <w:rsid w:val="009E5388"/>
    <w:rsid w:val="009F291F"/>
    <w:rsid w:val="00A00613"/>
    <w:rsid w:val="00A313BA"/>
    <w:rsid w:val="00A512EA"/>
    <w:rsid w:val="00A56F20"/>
    <w:rsid w:val="00A63108"/>
    <w:rsid w:val="00A71828"/>
    <w:rsid w:val="00A814D7"/>
    <w:rsid w:val="00A838BF"/>
    <w:rsid w:val="00A9080C"/>
    <w:rsid w:val="00A9216A"/>
    <w:rsid w:val="00AA5809"/>
    <w:rsid w:val="00AE7928"/>
    <w:rsid w:val="00AF2DDC"/>
    <w:rsid w:val="00B068A7"/>
    <w:rsid w:val="00B22C23"/>
    <w:rsid w:val="00B854BF"/>
    <w:rsid w:val="00B87533"/>
    <w:rsid w:val="00B87ED8"/>
    <w:rsid w:val="00BA3B0B"/>
    <w:rsid w:val="00BB1D7F"/>
    <w:rsid w:val="00BB2B25"/>
    <w:rsid w:val="00BB56C1"/>
    <w:rsid w:val="00BC67E5"/>
    <w:rsid w:val="00BE19A5"/>
    <w:rsid w:val="00BE2584"/>
    <w:rsid w:val="00BE2EA4"/>
    <w:rsid w:val="00BE6DFA"/>
    <w:rsid w:val="00C05E69"/>
    <w:rsid w:val="00C108F8"/>
    <w:rsid w:val="00C21C84"/>
    <w:rsid w:val="00C22A12"/>
    <w:rsid w:val="00C27DAC"/>
    <w:rsid w:val="00C361D1"/>
    <w:rsid w:val="00C404D4"/>
    <w:rsid w:val="00C5124B"/>
    <w:rsid w:val="00C73E4F"/>
    <w:rsid w:val="00C74A6B"/>
    <w:rsid w:val="00C751AC"/>
    <w:rsid w:val="00CB2663"/>
    <w:rsid w:val="00CB33AD"/>
    <w:rsid w:val="00CC7BF6"/>
    <w:rsid w:val="00CF0B4C"/>
    <w:rsid w:val="00D02173"/>
    <w:rsid w:val="00D11988"/>
    <w:rsid w:val="00D25DD1"/>
    <w:rsid w:val="00D269AF"/>
    <w:rsid w:val="00D31270"/>
    <w:rsid w:val="00D7182B"/>
    <w:rsid w:val="00D75F96"/>
    <w:rsid w:val="00D763B1"/>
    <w:rsid w:val="00D8665B"/>
    <w:rsid w:val="00D87420"/>
    <w:rsid w:val="00D91B54"/>
    <w:rsid w:val="00DC3A5B"/>
    <w:rsid w:val="00E030FA"/>
    <w:rsid w:val="00E033A3"/>
    <w:rsid w:val="00E11785"/>
    <w:rsid w:val="00E356F7"/>
    <w:rsid w:val="00E56A85"/>
    <w:rsid w:val="00E634E6"/>
    <w:rsid w:val="00E675B3"/>
    <w:rsid w:val="00E7383F"/>
    <w:rsid w:val="00E73E6D"/>
    <w:rsid w:val="00E905DC"/>
    <w:rsid w:val="00EA43A9"/>
    <w:rsid w:val="00EB6DBA"/>
    <w:rsid w:val="00EC481D"/>
    <w:rsid w:val="00EE77E9"/>
    <w:rsid w:val="00EF2F91"/>
    <w:rsid w:val="00EF7135"/>
    <w:rsid w:val="00F044B0"/>
    <w:rsid w:val="00F16A1E"/>
    <w:rsid w:val="00F256F9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5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10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semiHidden/>
    <w:unhideWhenUsed/>
    <w:rsid w:val="00021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075"/>
    <w:rPr>
      <w:rFonts w:cs="Calibri"/>
      <w:lang w:eastAsia="en-US"/>
    </w:rPr>
  </w:style>
  <w:style w:type="character" w:customStyle="1" w:styleId="80">
    <w:name w:val="Заголовок 8 Знак"/>
    <w:basedOn w:val="a0"/>
    <w:link w:val="8"/>
    <w:rsid w:val="00610C25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7675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75F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7675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675F4"/>
  </w:style>
  <w:style w:type="paragraph" w:styleId="ad">
    <w:name w:val="Normal (Web)"/>
    <w:basedOn w:val="a"/>
    <w:uiPriority w:val="99"/>
    <w:unhideWhenUsed/>
    <w:rsid w:val="0076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5F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6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675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rsid w:val="007675F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75F4"/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203</cp:revision>
  <cp:lastPrinted>2018-01-12T09:53:00Z</cp:lastPrinted>
  <dcterms:created xsi:type="dcterms:W3CDTF">2010-11-26T07:12:00Z</dcterms:created>
  <dcterms:modified xsi:type="dcterms:W3CDTF">2018-01-12T11:00:00Z</dcterms:modified>
</cp:coreProperties>
</file>